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76C4A">
      <w:pPr>
        <w:pStyle w:val="4"/>
        <w:rPr>
          <w:rFonts w:ascii="仿宋" w:hAnsi="仿宋" w:eastAsia="仿宋"/>
        </w:rPr>
      </w:pPr>
      <w:r>
        <w:rPr>
          <w:rFonts w:hint="eastAsia" w:ascii="仿宋" w:hAnsi="仿宋" w:eastAsia="仿宋"/>
        </w:rPr>
        <w:t>招标公告</w:t>
      </w:r>
    </w:p>
    <w:p w14:paraId="4194C54F">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3F3AEB02">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项目编号：HGJY-G2024126</w:t>
      </w:r>
    </w:p>
    <w:p w14:paraId="461F6519">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月炼钢用喷吹碳粉招标采购项目</w:t>
      </w:r>
    </w:p>
    <w:p w14:paraId="3DEF5217">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303BECEB">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2DEA760D">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14:paraId="2BE612A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14:paraId="00F0D682">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14:paraId="0773FECD">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14:paraId="5F320D36">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14:paraId="3FB263B2">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14:paraId="3D802E75">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14:paraId="28CB1D32">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10521C36">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8530EF6">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14:paraId="0C62F0ED">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71B0DF6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14:paraId="4774245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0BA4C7D5">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602F926D">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2BAFA59">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71FFF999">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4CB21678">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5E1F63BE">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0DAB0EAF">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9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20</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14:paraId="6F53EC0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1F7D10B2">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7B865EE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77D78E25">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537D0C8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5947B2A4">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7C7F25EE">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22E624A4">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25753EF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37EA10D1">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4FB8AE6C">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39B5CE92">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1447CA20">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37B3B4FA">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348D4E9C">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64936205">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18419009">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7D3660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1f883de3-fdd7-4345-b71d-a6d717423721"/>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1E61041"/>
    <w:rsid w:val="131F219D"/>
    <w:rsid w:val="14D76291"/>
    <w:rsid w:val="181943B1"/>
    <w:rsid w:val="1C4B1BDC"/>
    <w:rsid w:val="20807F33"/>
    <w:rsid w:val="22FF5429"/>
    <w:rsid w:val="23341029"/>
    <w:rsid w:val="24000C81"/>
    <w:rsid w:val="29EA630A"/>
    <w:rsid w:val="2EDA311A"/>
    <w:rsid w:val="32A60F0B"/>
    <w:rsid w:val="35B377DC"/>
    <w:rsid w:val="44EF64AF"/>
    <w:rsid w:val="47EB76DC"/>
    <w:rsid w:val="4BD25989"/>
    <w:rsid w:val="51860E7A"/>
    <w:rsid w:val="53CF0680"/>
    <w:rsid w:val="583D1DAC"/>
    <w:rsid w:val="5B457AA5"/>
    <w:rsid w:val="5FCA190D"/>
    <w:rsid w:val="68631919"/>
    <w:rsid w:val="74853402"/>
    <w:rsid w:val="7DB70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1094</Words>
  <Characters>1247</Characters>
  <Lines>14</Lines>
  <Paragraphs>4</Paragraphs>
  <TotalTime>4</TotalTime>
  <ScaleCrop>false</ScaleCrop>
  <LinksUpToDate>false</LinksUpToDate>
  <CharactersWithSpaces>1931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2024-09-14T07:37:41Z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627004AEA36049EF9BE4DE5D6EC8D653_13</vt:lpwstr>
  </property>
</Properties>
</file>